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E27D" w14:textId="77777777" w:rsidR="00353CCC" w:rsidRPr="00353CCC" w:rsidRDefault="00353CCC" w:rsidP="00353CCC">
      <w:pPr>
        <w:rPr>
          <w:b/>
          <w:bCs/>
        </w:rPr>
      </w:pPr>
      <w:r w:rsidRPr="00353CCC">
        <w:rPr>
          <w:b/>
          <w:bCs/>
        </w:rPr>
        <w:t xml:space="preserve">Move Up Move Back Prompts </w:t>
      </w:r>
    </w:p>
    <w:p w14:paraId="6CD05239" w14:textId="72A59F54" w:rsidR="00353CCC" w:rsidRPr="00353CCC" w:rsidRDefault="00353CCC" w:rsidP="00353CCC">
      <w:r w:rsidRPr="00353CCC">
        <w:t xml:space="preserve">This activity is designed to raise awareness of systemic inequities. It requires a high level of trust, and participants should be allowed to pass or remain in place if a prompt feels too vulnerable. </w:t>
      </w:r>
    </w:p>
    <w:p w14:paraId="0EEF42EE" w14:textId="0B6B2E2B" w:rsidR="00353CCC" w:rsidRPr="00353CCC" w:rsidRDefault="00353CCC" w:rsidP="00353CCC">
      <w:r w:rsidRPr="00353CCC">
        <w:t xml:space="preserve">The following prompts are ordered from </w:t>
      </w:r>
      <w:r w:rsidRPr="00353CCC">
        <w:rPr>
          <w:b/>
          <w:bCs/>
        </w:rPr>
        <w:t>lowest risk</w:t>
      </w:r>
      <w:r w:rsidRPr="00353CCC">
        <w:t xml:space="preserve"> (universal, low-emotional impact) to </w:t>
      </w:r>
      <w:r w:rsidRPr="00353CCC">
        <w:rPr>
          <w:b/>
          <w:bCs/>
        </w:rPr>
        <w:t>highest risk</w:t>
      </w:r>
      <w:r w:rsidRPr="00353CCC">
        <w:t xml:space="preserve"> (</w:t>
      </w:r>
      <w:proofErr w:type="gramStart"/>
      <w:r w:rsidRPr="00353CCC">
        <w:t>deeply</w:t>
      </w:r>
      <w:proofErr w:type="gramEnd"/>
      <w:r w:rsidRPr="00353CCC">
        <w:t xml:space="preserve"> personal, systemic discrimination, or traumatic experiences). </w:t>
      </w:r>
    </w:p>
    <w:p w14:paraId="0BE75F6F" w14:textId="77777777" w:rsidR="00353CCC" w:rsidRPr="00353CCC" w:rsidRDefault="00353CCC" w:rsidP="00353CCC"/>
    <w:p w14:paraId="4644D6ED" w14:textId="77777777" w:rsidR="00353CCC" w:rsidRPr="00353CCC" w:rsidRDefault="00353CCC" w:rsidP="00353CCC">
      <w:pPr>
        <w:rPr>
          <w:b/>
          <w:bCs/>
        </w:rPr>
      </w:pPr>
      <w:r w:rsidRPr="00353CCC">
        <w:rPr>
          <w:b/>
          <w:bCs/>
        </w:rPr>
        <w:t xml:space="preserve">Phase 1: Low Risk (Universal/Surface Level) </w:t>
      </w:r>
    </w:p>
    <w:p w14:paraId="59F62560" w14:textId="77777777" w:rsidR="00353CCC" w:rsidRPr="00353CCC" w:rsidRDefault="00353CCC" w:rsidP="00353CCC">
      <w:pPr>
        <w:numPr>
          <w:ilvl w:val="0"/>
          <w:numId w:val="1"/>
        </w:numPr>
      </w:pPr>
      <w:r w:rsidRPr="00353CCC">
        <w:t xml:space="preserve">Step into the circle if you are right-handed. </w:t>
      </w:r>
    </w:p>
    <w:p w14:paraId="5304C790" w14:textId="77777777" w:rsidR="00353CCC" w:rsidRPr="00353CCC" w:rsidRDefault="00353CCC" w:rsidP="00353CCC">
      <w:pPr>
        <w:numPr>
          <w:ilvl w:val="0"/>
          <w:numId w:val="1"/>
        </w:numPr>
      </w:pPr>
      <w:r w:rsidRPr="00353CCC">
        <w:t xml:space="preserve">Step into the circle if you have traveled outside of your country. </w:t>
      </w:r>
    </w:p>
    <w:p w14:paraId="7968CA88" w14:textId="77777777" w:rsidR="00353CCC" w:rsidRPr="00353CCC" w:rsidRDefault="00353CCC" w:rsidP="00353CCC">
      <w:pPr>
        <w:numPr>
          <w:ilvl w:val="0"/>
          <w:numId w:val="1"/>
        </w:numPr>
      </w:pPr>
      <w:r w:rsidRPr="00353CCC">
        <w:t xml:space="preserve">Step into the circle if you enjoy reading books for fun. </w:t>
      </w:r>
    </w:p>
    <w:p w14:paraId="442EC0D6" w14:textId="77777777" w:rsidR="00353CCC" w:rsidRPr="00353CCC" w:rsidRDefault="00353CCC" w:rsidP="00353CCC">
      <w:pPr>
        <w:numPr>
          <w:ilvl w:val="0"/>
          <w:numId w:val="1"/>
        </w:numPr>
      </w:pPr>
      <w:r w:rsidRPr="00353CCC">
        <w:t xml:space="preserve">Step into the circle if you can play a musical instrument. </w:t>
      </w:r>
    </w:p>
    <w:p w14:paraId="25BC6F77" w14:textId="77777777" w:rsidR="00353CCC" w:rsidRPr="00353CCC" w:rsidRDefault="00353CCC" w:rsidP="00353CCC">
      <w:pPr>
        <w:numPr>
          <w:ilvl w:val="0"/>
          <w:numId w:val="1"/>
        </w:numPr>
        <w:rPr>
          <w:b/>
          <w:bCs/>
        </w:rPr>
      </w:pPr>
      <w:r w:rsidRPr="00353CCC">
        <w:t xml:space="preserve">Step into the circle if your native language is the primary language used in your workplace/school. </w:t>
      </w:r>
    </w:p>
    <w:p w14:paraId="7232C024" w14:textId="276D4352" w:rsidR="00353CCC" w:rsidRPr="00353CCC" w:rsidRDefault="00353CCC" w:rsidP="00353CCC">
      <w:pPr>
        <w:rPr>
          <w:b/>
          <w:bCs/>
        </w:rPr>
      </w:pPr>
      <w:r w:rsidRPr="00353CCC">
        <w:rPr>
          <w:b/>
          <w:bCs/>
        </w:rPr>
        <w:t xml:space="preserve">Phase 2: Moderate Risk (Socioeconomic/Upbringing) </w:t>
      </w:r>
    </w:p>
    <w:p w14:paraId="200229EE" w14:textId="77777777" w:rsidR="00353CCC" w:rsidRPr="00353CCC" w:rsidRDefault="00353CCC" w:rsidP="00353CCC">
      <w:pPr>
        <w:numPr>
          <w:ilvl w:val="0"/>
          <w:numId w:val="2"/>
        </w:numPr>
      </w:pPr>
      <w:r w:rsidRPr="00353CCC">
        <w:t xml:space="preserve">Step into the circle if you </w:t>
      </w:r>
      <w:proofErr w:type="gramStart"/>
      <w:r w:rsidRPr="00353CCC">
        <w:t>attended</w:t>
      </w:r>
      <w:proofErr w:type="gramEnd"/>
      <w:r w:rsidRPr="00353CCC">
        <w:t xml:space="preserve"> a private school or summer camp. </w:t>
      </w:r>
    </w:p>
    <w:p w14:paraId="0E0F44E3" w14:textId="77777777" w:rsidR="00353CCC" w:rsidRPr="00353CCC" w:rsidRDefault="00353CCC" w:rsidP="00353CCC">
      <w:pPr>
        <w:numPr>
          <w:ilvl w:val="0"/>
          <w:numId w:val="2"/>
        </w:numPr>
      </w:pPr>
      <w:r w:rsidRPr="00353CCC">
        <w:t xml:space="preserve">Step into the circle if you </w:t>
      </w:r>
      <w:proofErr w:type="gramStart"/>
      <w:r w:rsidRPr="00353CCC">
        <w:t>did</w:t>
      </w:r>
      <w:proofErr w:type="gramEnd"/>
      <w:r w:rsidRPr="00353CCC">
        <w:t xml:space="preserve"> not have to worry about your family's financial security growing up. </w:t>
      </w:r>
    </w:p>
    <w:p w14:paraId="7AD27F7E" w14:textId="77777777" w:rsidR="00353CCC" w:rsidRPr="00353CCC" w:rsidRDefault="00353CCC" w:rsidP="00353CCC">
      <w:pPr>
        <w:numPr>
          <w:ilvl w:val="0"/>
          <w:numId w:val="2"/>
        </w:numPr>
      </w:pPr>
      <w:r w:rsidRPr="00353CCC">
        <w:t xml:space="preserve">Step into the circle if your parents </w:t>
      </w:r>
      <w:proofErr w:type="gramStart"/>
      <w:r w:rsidRPr="00353CCC">
        <w:t>graduated</w:t>
      </w:r>
      <w:proofErr w:type="gramEnd"/>
      <w:r w:rsidRPr="00353CCC">
        <w:t xml:space="preserve"> from college. </w:t>
      </w:r>
    </w:p>
    <w:p w14:paraId="78720C77" w14:textId="77777777" w:rsidR="00353CCC" w:rsidRPr="00353CCC" w:rsidRDefault="00353CCC" w:rsidP="00353CCC">
      <w:pPr>
        <w:numPr>
          <w:ilvl w:val="0"/>
          <w:numId w:val="2"/>
        </w:numPr>
      </w:pPr>
      <w:r w:rsidRPr="00353CCC">
        <w:t xml:space="preserve">Step into the circle if you can afford to visit a doctor/dentist whenever you need to. </w:t>
      </w:r>
    </w:p>
    <w:p w14:paraId="4A552FA2" w14:textId="490CF76E" w:rsidR="00353CCC" w:rsidRPr="00353CCC" w:rsidRDefault="00353CCC" w:rsidP="00353CCC">
      <w:pPr>
        <w:numPr>
          <w:ilvl w:val="0"/>
          <w:numId w:val="2"/>
        </w:numPr>
      </w:pPr>
      <w:r w:rsidRPr="00353CCC">
        <w:t xml:space="preserve">Step into the circle if you have never had to work while in school. </w:t>
      </w:r>
    </w:p>
    <w:p w14:paraId="4111442D" w14:textId="77777777" w:rsidR="00353CCC" w:rsidRPr="00353CCC" w:rsidRDefault="00353CCC" w:rsidP="00353CCC">
      <w:pPr>
        <w:rPr>
          <w:b/>
          <w:bCs/>
        </w:rPr>
      </w:pPr>
      <w:r w:rsidRPr="00353CCC">
        <w:rPr>
          <w:b/>
          <w:bCs/>
        </w:rPr>
        <w:t xml:space="preserve">Phase 3: High Risk (Social Identity/Systemic) </w:t>
      </w:r>
    </w:p>
    <w:p w14:paraId="4E714285" w14:textId="77777777" w:rsidR="00353CCC" w:rsidRPr="00353CCC" w:rsidRDefault="00353CCC" w:rsidP="00353CCC">
      <w:pPr>
        <w:numPr>
          <w:ilvl w:val="0"/>
          <w:numId w:val="3"/>
        </w:numPr>
      </w:pPr>
      <w:r w:rsidRPr="00353CCC">
        <w:t xml:space="preserve">Step into the circle if you can show affection in public without fear of ridicule or violence. </w:t>
      </w:r>
    </w:p>
    <w:p w14:paraId="6A11CFCA" w14:textId="77777777" w:rsidR="00353CCC" w:rsidRPr="00353CCC" w:rsidRDefault="00353CCC" w:rsidP="00353CCC">
      <w:pPr>
        <w:numPr>
          <w:ilvl w:val="0"/>
          <w:numId w:val="3"/>
        </w:numPr>
      </w:pPr>
      <w:r w:rsidRPr="00353CCC">
        <w:t xml:space="preserve">Step into the circle if you can easily find hair products or makeup that match your skin tone in any store. </w:t>
      </w:r>
    </w:p>
    <w:p w14:paraId="485D72AA" w14:textId="77777777" w:rsidR="00353CCC" w:rsidRPr="00353CCC" w:rsidRDefault="00353CCC" w:rsidP="00353CCC">
      <w:pPr>
        <w:numPr>
          <w:ilvl w:val="0"/>
          <w:numId w:val="3"/>
        </w:numPr>
      </w:pPr>
      <w:r w:rsidRPr="00353CCC">
        <w:t xml:space="preserve">Step into the circle if you would not think twice about calling the police when you are in trouble. </w:t>
      </w:r>
    </w:p>
    <w:p w14:paraId="4404CE61" w14:textId="77777777" w:rsidR="00353CCC" w:rsidRPr="00353CCC" w:rsidRDefault="00353CCC" w:rsidP="00353CCC">
      <w:pPr>
        <w:numPr>
          <w:ilvl w:val="0"/>
          <w:numId w:val="3"/>
        </w:numPr>
      </w:pPr>
      <w:r w:rsidRPr="00353CCC">
        <w:lastRenderedPageBreak/>
        <w:t xml:space="preserve">Step into the circle if your work/school holidays align with the religious holidays you celebrate. </w:t>
      </w:r>
    </w:p>
    <w:p w14:paraId="26BA2197" w14:textId="77777777" w:rsidR="00353CCC" w:rsidRPr="00353CCC" w:rsidRDefault="00353CCC" w:rsidP="00353CCC">
      <w:pPr>
        <w:numPr>
          <w:ilvl w:val="0"/>
          <w:numId w:val="3"/>
        </w:numPr>
        <w:rPr>
          <w:b/>
          <w:bCs/>
        </w:rPr>
      </w:pPr>
      <w:r w:rsidRPr="00353CCC">
        <w:t>Step into the circle if you have never been stopped or questioned by the police because they felt you were "suspicious".</w:t>
      </w:r>
    </w:p>
    <w:p w14:paraId="2D4B0683" w14:textId="13CC7BE8" w:rsidR="00353CCC" w:rsidRPr="00353CCC" w:rsidRDefault="00353CCC" w:rsidP="00353CCC">
      <w:pPr>
        <w:rPr>
          <w:b/>
          <w:bCs/>
        </w:rPr>
      </w:pPr>
      <w:r w:rsidRPr="00353CCC">
        <w:rPr>
          <w:b/>
          <w:bCs/>
        </w:rPr>
        <w:t xml:space="preserve">Phase 4: Highest Risk (Trauma/Deeply Personal) </w:t>
      </w:r>
    </w:p>
    <w:p w14:paraId="3245A502" w14:textId="77777777" w:rsidR="00353CCC" w:rsidRPr="00353CCC" w:rsidRDefault="00353CCC" w:rsidP="00353CCC">
      <w:pPr>
        <w:numPr>
          <w:ilvl w:val="0"/>
          <w:numId w:val="4"/>
        </w:numPr>
      </w:pPr>
      <w:r w:rsidRPr="00353CCC">
        <w:t xml:space="preserve">Step into the circle if you have ever been denied employment or housing based on your identity. </w:t>
      </w:r>
    </w:p>
    <w:p w14:paraId="34D81A44" w14:textId="77777777" w:rsidR="00353CCC" w:rsidRPr="00353CCC" w:rsidRDefault="00353CCC" w:rsidP="00353CCC">
      <w:pPr>
        <w:numPr>
          <w:ilvl w:val="0"/>
          <w:numId w:val="4"/>
        </w:numPr>
      </w:pPr>
      <w:r w:rsidRPr="00353CCC">
        <w:t xml:space="preserve">Step into the circle if you have been a victim of physical violence based on your gender, ethnicity, or sexual orientation. </w:t>
      </w:r>
    </w:p>
    <w:p w14:paraId="617462B1" w14:textId="77777777" w:rsidR="00353CCC" w:rsidRPr="00353CCC" w:rsidRDefault="00353CCC" w:rsidP="00353CCC">
      <w:pPr>
        <w:numPr>
          <w:ilvl w:val="0"/>
          <w:numId w:val="4"/>
        </w:numPr>
      </w:pPr>
      <w:r w:rsidRPr="00353CCC">
        <w:t xml:space="preserve">Step into the circle if you have ever had to skip a meal because there was not enough money for food. </w:t>
      </w:r>
    </w:p>
    <w:p w14:paraId="48FAFEC9" w14:textId="77777777" w:rsidR="00353CCC" w:rsidRPr="00353CCC" w:rsidRDefault="00353CCC" w:rsidP="00353CCC">
      <w:pPr>
        <w:numPr>
          <w:ilvl w:val="0"/>
          <w:numId w:val="4"/>
        </w:numPr>
      </w:pPr>
      <w:r w:rsidRPr="00353CCC">
        <w:t xml:space="preserve">Step into the circle if you have ever felt unsafe walking alone at night. </w:t>
      </w:r>
    </w:p>
    <w:p w14:paraId="600D40BB" w14:textId="4DA75B12" w:rsidR="00353CCC" w:rsidRPr="00353CCC" w:rsidRDefault="00353CCC" w:rsidP="00353CCC">
      <w:pPr>
        <w:numPr>
          <w:ilvl w:val="0"/>
          <w:numId w:val="4"/>
        </w:numPr>
      </w:pPr>
      <w:r w:rsidRPr="00353CCC">
        <w:t xml:space="preserve">Step into the circle if you have ever been accused of cheating or lying because of your race, gender, or orientation. </w:t>
      </w:r>
    </w:p>
    <w:p w14:paraId="77792C5C" w14:textId="77777777" w:rsidR="00353CCC" w:rsidRPr="00353CCC" w:rsidRDefault="00353CCC" w:rsidP="00353CCC">
      <w:pPr>
        <w:rPr>
          <w:b/>
          <w:bCs/>
        </w:rPr>
      </w:pPr>
      <w:r w:rsidRPr="00353CCC">
        <w:rPr>
          <w:b/>
          <w:bCs/>
        </w:rPr>
        <w:t xml:space="preserve">Reflection Questions (After the Activity) </w:t>
      </w:r>
    </w:p>
    <w:p w14:paraId="7EA7AADF" w14:textId="77777777" w:rsidR="00353CCC" w:rsidRPr="00353CCC" w:rsidRDefault="00353CCC" w:rsidP="00353CCC">
      <w:pPr>
        <w:numPr>
          <w:ilvl w:val="0"/>
          <w:numId w:val="5"/>
        </w:numPr>
      </w:pPr>
      <w:r w:rsidRPr="00353CCC">
        <w:t xml:space="preserve">How did it feel to be in </w:t>
      </w:r>
      <w:proofErr w:type="gramStart"/>
      <w:r w:rsidRPr="00353CCC">
        <w:t>the front</w:t>
      </w:r>
      <w:proofErr w:type="gramEnd"/>
      <w:r w:rsidRPr="00353CCC">
        <w:t xml:space="preserve">? In the back? </w:t>
      </w:r>
    </w:p>
    <w:p w14:paraId="01532B1F" w14:textId="77777777" w:rsidR="00353CCC" w:rsidRPr="00353CCC" w:rsidRDefault="00353CCC" w:rsidP="00353CCC">
      <w:pPr>
        <w:numPr>
          <w:ilvl w:val="0"/>
          <w:numId w:val="5"/>
        </w:numPr>
      </w:pPr>
      <w:r w:rsidRPr="00353CCC">
        <w:t xml:space="preserve">Was there a statement that surprised you? </w:t>
      </w:r>
    </w:p>
    <w:p w14:paraId="6EA9EC59" w14:textId="77777777" w:rsidR="00353CCC" w:rsidRPr="00353CCC" w:rsidRDefault="00353CCC" w:rsidP="00353CCC">
      <w:pPr>
        <w:numPr>
          <w:ilvl w:val="0"/>
          <w:numId w:val="5"/>
        </w:numPr>
      </w:pPr>
      <w:r w:rsidRPr="00353CCC">
        <w:t xml:space="preserve">What is one thing you wish people knew about your experience? </w:t>
      </w:r>
    </w:p>
    <w:p w14:paraId="4262C56D" w14:textId="7827EAF2" w:rsidR="00353CCC" w:rsidRPr="00353CCC" w:rsidRDefault="00353CCC" w:rsidP="00353CCC">
      <w:pPr>
        <w:numPr>
          <w:ilvl w:val="0"/>
          <w:numId w:val="5"/>
        </w:numPr>
      </w:pPr>
      <w:r w:rsidRPr="00353CCC">
        <w:t xml:space="preserve">How can you use your position in the room to work for social justice? </w:t>
      </w:r>
    </w:p>
    <w:p w14:paraId="60CE273B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7A52"/>
    <w:multiLevelType w:val="multilevel"/>
    <w:tmpl w:val="D526C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925B3"/>
    <w:multiLevelType w:val="multilevel"/>
    <w:tmpl w:val="EEB2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03030"/>
    <w:multiLevelType w:val="multilevel"/>
    <w:tmpl w:val="D28E3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FF5E16"/>
    <w:multiLevelType w:val="multilevel"/>
    <w:tmpl w:val="62A4A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4337AA"/>
    <w:multiLevelType w:val="multilevel"/>
    <w:tmpl w:val="467EC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8415336">
    <w:abstractNumId w:val="2"/>
  </w:num>
  <w:num w:numId="2" w16cid:durableId="1372877491">
    <w:abstractNumId w:val="1"/>
  </w:num>
  <w:num w:numId="3" w16cid:durableId="1836916280">
    <w:abstractNumId w:val="4"/>
  </w:num>
  <w:num w:numId="4" w16cid:durableId="1139226346">
    <w:abstractNumId w:val="0"/>
  </w:num>
  <w:num w:numId="5" w16cid:durableId="1179924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CCC"/>
    <w:rsid w:val="00046B32"/>
    <w:rsid w:val="002C5219"/>
    <w:rsid w:val="00353CCC"/>
    <w:rsid w:val="007A6F95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47858"/>
  <w15:chartTrackingRefBased/>
  <w15:docId w15:val="{29E6A5AF-AD2E-4737-B640-D7A7B90FB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C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C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C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C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C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CC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CC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C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C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C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C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C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C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CC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C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CC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CCC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3C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64F9E56-4525-487B-A1B6-4FDC479CD8D2}"/>
</file>

<file path=customXml/itemProps2.xml><?xml version="1.0" encoding="utf-8"?>
<ds:datastoreItem xmlns:ds="http://schemas.openxmlformats.org/officeDocument/2006/customXml" ds:itemID="{B434BCA4-6B8C-4268-9AEC-5250C79662A2}"/>
</file>

<file path=customXml/itemProps3.xml><?xml version="1.0" encoding="utf-8"?>
<ds:datastoreItem xmlns:ds="http://schemas.openxmlformats.org/officeDocument/2006/customXml" ds:itemID="{E6B8E969-411F-45B4-94C2-ABDAE3609F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2180</Characters>
  <Application>Microsoft Office Word</Application>
  <DocSecurity>0</DocSecurity>
  <Lines>47</Lines>
  <Paragraphs>36</Paragraphs>
  <ScaleCrop>false</ScaleCrop>
  <Company>NEA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2026-02-22T20:53:00Z</dcterms:created>
  <dcterms:modified xsi:type="dcterms:W3CDTF">2026-02-22T20:53:00Z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