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1447" w14:textId="5CED7C18" w:rsidR="00721098" w:rsidRDefault="00A3383E">
      <w:r>
        <w:t>Organizing 101</w:t>
      </w:r>
      <w:r w:rsidR="00054708">
        <w:t xml:space="preserve"> AKA In-Person Training Event 1</w:t>
      </w:r>
    </w:p>
    <w:p w14:paraId="1DBE8C7F" w14:textId="3220AD91" w:rsidR="00054708" w:rsidRDefault="00054708"/>
    <w:p w14:paraId="2AAF6DD1" w14:textId="272C7967" w:rsidR="00054708" w:rsidRDefault="00054708">
      <w:r>
        <w:t>Day 1</w:t>
      </w:r>
      <w:proofErr w:type="gramStart"/>
      <w:r>
        <w:t>-  Johari</w:t>
      </w:r>
      <w:proofErr w:type="gramEnd"/>
      <w:r>
        <w:t xml:space="preserve"> Window</w:t>
      </w:r>
    </w:p>
    <w:p w14:paraId="703A1C9D" w14:textId="28A14AC1" w:rsidR="00054708" w:rsidRDefault="00054708">
      <w:r>
        <w:t>No Shortcuts Book</w:t>
      </w:r>
    </w:p>
    <w:p w14:paraId="4EBDA268" w14:textId="29785ED3" w:rsidR="00054708" w:rsidRDefault="00054708">
      <w:r>
        <w:t xml:space="preserve">What do you bring to the </w:t>
      </w:r>
      <w:r w:rsidR="00354F42">
        <w:t>work?</w:t>
      </w:r>
    </w:p>
    <w:p w14:paraId="014169FB" w14:textId="2B0F4F6D" w:rsidR="00054708" w:rsidRDefault="00054708">
      <w:r>
        <w:t>Define what organizing is</w:t>
      </w:r>
    </w:p>
    <w:p w14:paraId="0566D1F5" w14:textId="31F371F7" w:rsidR="00054708" w:rsidRDefault="00054708">
      <w:r>
        <w:t>How is organizing at your house?</w:t>
      </w:r>
    </w:p>
    <w:p w14:paraId="6367E985" w14:textId="24767686" w:rsidR="00054708" w:rsidRDefault="00054708"/>
    <w:p w14:paraId="6FADB909" w14:textId="10F70D08" w:rsidR="00054708" w:rsidRDefault="00C92731">
      <w:r>
        <w:t>Advocacy</w:t>
      </w:r>
      <w:r w:rsidR="00054708">
        <w:t xml:space="preserve"> Mobilizing Organizing</w:t>
      </w:r>
    </w:p>
    <w:p w14:paraId="33067BA6" w14:textId="4D85D71E" w:rsidR="00054708" w:rsidRDefault="00054708">
      <w:r>
        <w:t>Theory of Power</w:t>
      </w:r>
    </w:p>
    <w:p w14:paraId="229A77DC" w14:textId="13416368" w:rsidR="00054708" w:rsidRDefault="00054708">
      <w:r>
        <w:t xml:space="preserve">Where am I in the </w:t>
      </w:r>
      <w:r w:rsidR="00A261A9">
        <w:t>framework</w:t>
      </w:r>
      <w:r w:rsidR="00A8280C">
        <w:t>?</w:t>
      </w:r>
    </w:p>
    <w:p w14:paraId="4E8F4BDF" w14:textId="61E7DBCA" w:rsidR="00A261A9" w:rsidRDefault="00A261A9">
      <w:r>
        <w:t>Leaders in this framework</w:t>
      </w:r>
    </w:p>
    <w:p w14:paraId="48AAFB57" w14:textId="62791E95" w:rsidR="00054708" w:rsidRDefault="00054708"/>
    <w:p w14:paraId="5B971C22" w14:textId="10040212" w:rsidR="00054708" w:rsidRDefault="00054708">
      <w:r>
        <w:t>Skills</w:t>
      </w:r>
    </w:p>
    <w:p w14:paraId="04D03752" w14:textId="3578ED98" w:rsidR="00A8280C" w:rsidRDefault="00A8280C">
      <w:r>
        <w:t>Coaching and testing</w:t>
      </w:r>
    </w:p>
    <w:p w14:paraId="7B3FAD51" w14:textId="455115C0" w:rsidR="00A8280C" w:rsidRDefault="00A8280C">
      <w:r>
        <w:tab/>
        <w:t>Who are my people?</w:t>
      </w:r>
    </w:p>
    <w:p w14:paraId="685F2A18" w14:textId="06952030" w:rsidR="00A8280C" w:rsidRDefault="00A8280C">
      <w:r>
        <w:tab/>
        <w:t>What do I do w/ my people?</w:t>
      </w:r>
    </w:p>
    <w:p w14:paraId="2200734F" w14:textId="79CCA249" w:rsidR="00A8280C" w:rsidRDefault="00A261A9">
      <w:r>
        <w:t xml:space="preserve">How do you </w:t>
      </w:r>
      <w:r w:rsidR="0034252A">
        <w:t xml:space="preserve">coach &amp; </w:t>
      </w:r>
      <w:r w:rsidR="00C92731">
        <w:t>test?</w:t>
      </w:r>
    </w:p>
    <w:p w14:paraId="7AE111E4" w14:textId="73E567E7" w:rsidR="0034252A" w:rsidRDefault="0034252A">
      <w:r>
        <w:t>Accountability</w:t>
      </w:r>
    </w:p>
    <w:p w14:paraId="42CFF5A4" w14:textId="602445DF" w:rsidR="0034252A" w:rsidRDefault="0034252A">
      <w:r>
        <w:t xml:space="preserve">What is the plan to test and coach </w:t>
      </w:r>
      <w:r w:rsidR="00C92731">
        <w:t>leaders?</w:t>
      </w:r>
    </w:p>
    <w:p w14:paraId="67EBCF3A" w14:textId="5C79CF11" w:rsidR="0034252A" w:rsidRDefault="0034252A"/>
    <w:p w14:paraId="4809A7B3" w14:textId="3F1B30A8" w:rsidR="0034252A" w:rsidRDefault="0034252A">
      <w:r>
        <w:t>*Be Intentional about place and those excluded*</w:t>
      </w:r>
    </w:p>
    <w:p w14:paraId="11266DCF" w14:textId="0A4F4A56" w:rsidR="0034252A" w:rsidRDefault="0034252A"/>
    <w:p w14:paraId="1EE37832" w14:textId="04A57128" w:rsidR="0034252A" w:rsidRDefault="0034252A">
      <w:r>
        <w:t>Day 2</w:t>
      </w:r>
    </w:p>
    <w:p w14:paraId="59F2C4ED" w14:textId="4D3017CD" w:rsidR="006109C5" w:rsidRDefault="006109C5">
      <w:r>
        <w:t>Structure for Power</w:t>
      </w:r>
    </w:p>
    <w:p w14:paraId="490DFCF9" w14:textId="6E48EB5E" w:rsidR="006109C5" w:rsidRDefault="006109C5">
      <w:r>
        <w:t>Team &amp; Team Development</w:t>
      </w:r>
    </w:p>
    <w:p w14:paraId="7E7A7592" w14:textId="69D578FC" w:rsidR="006109C5" w:rsidRDefault="006109C5">
      <w:r>
        <w:t>Data</w:t>
      </w:r>
    </w:p>
    <w:p w14:paraId="3D8F3BAE" w14:textId="45CDD911" w:rsidR="006109C5" w:rsidRDefault="006109C5">
      <w:r>
        <w:t>Equity</w:t>
      </w:r>
    </w:p>
    <w:p w14:paraId="050D46B5" w14:textId="673D8DF3" w:rsidR="006109C5" w:rsidRDefault="006109C5" w:rsidP="006B2DBA">
      <w:pPr>
        <w:pStyle w:val="ListParagraph"/>
        <w:numPr>
          <w:ilvl w:val="0"/>
          <w:numId w:val="1"/>
        </w:numPr>
      </w:pPr>
      <w:r>
        <w:t>Coaching a team</w:t>
      </w:r>
    </w:p>
    <w:p w14:paraId="3F7B8309" w14:textId="40BDD71B" w:rsidR="006109C5" w:rsidRDefault="006109C5" w:rsidP="006B2DBA">
      <w:pPr>
        <w:pStyle w:val="ListParagraph"/>
        <w:numPr>
          <w:ilvl w:val="0"/>
          <w:numId w:val="1"/>
        </w:numPr>
      </w:pPr>
      <w:r>
        <w:lastRenderedPageBreak/>
        <w:t>Facilitating planning</w:t>
      </w:r>
    </w:p>
    <w:p w14:paraId="2FF7C4B7" w14:textId="33AF04A4" w:rsidR="006109C5" w:rsidRDefault="006B2DBA" w:rsidP="006B2DBA">
      <w:pPr>
        <w:pStyle w:val="ListParagraph"/>
        <w:numPr>
          <w:ilvl w:val="0"/>
          <w:numId w:val="1"/>
        </w:numPr>
      </w:pPr>
      <w:r>
        <w:t>Consensus building</w:t>
      </w:r>
    </w:p>
    <w:p w14:paraId="5C51CCBC" w14:textId="48CD13C2" w:rsidR="006B2DBA" w:rsidRDefault="006B2DBA" w:rsidP="006B2DBA">
      <w:pPr>
        <w:pStyle w:val="ListParagraph"/>
        <w:numPr>
          <w:ilvl w:val="0"/>
          <w:numId w:val="1"/>
        </w:numPr>
      </w:pPr>
      <w:r>
        <w:t>Accountability within team</w:t>
      </w:r>
    </w:p>
    <w:p w14:paraId="7E7BE1FF" w14:textId="54B877C1" w:rsidR="006B2DBA" w:rsidRDefault="006B2DBA" w:rsidP="006B2DBA">
      <w:pPr>
        <w:pStyle w:val="ListParagraph"/>
        <w:numPr>
          <w:ilvl w:val="0"/>
          <w:numId w:val="1"/>
        </w:numPr>
      </w:pPr>
      <w:r>
        <w:t>Failing forward</w:t>
      </w:r>
    </w:p>
    <w:p w14:paraId="43D71D33" w14:textId="2CEB5A4E" w:rsidR="006B2DBA" w:rsidRDefault="006B2DBA" w:rsidP="006B2DBA"/>
    <w:p w14:paraId="5BF4356E" w14:textId="4C8DF84E" w:rsidR="006B2DBA" w:rsidRDefault="004A71A8" w:rsidP="006B2DBA">
      <w:r>
        <w:t>Who’s plan and outcomes are these?</w:t>
      </w:r>
    </w:p>
    <w:p w14:paraId="7D7BB3EE" w14:textId="061DA96A" w:rsidR="004A71A8" w:rsidRDefault="004A71A8" w:rsidP="006B2DBA">
      <w:r>
        <w:t xml:space="preserve">Semantics </w:t>
      </w:r>
      <w:r w:rsidR="00E52853">
        <w:t xml:space="preserve">-&gt; What you say matters </w:t>
      </w:r>
    </w:p>
    <w:p w14:paraId="3AF90519" w14:textId="5020BD35" w:rsidR="00E52853" w:rsidRDefault="00E52853" w:rsidP="006B2DBA">
      <w:r>
        <w:t>Thank you</w:t>
      </w:r>
    </w:p>
    <w:p w14:paraId="130772D2" w14:textId="57C96D4E" w:rsidR="00E52853" w:rsidRDefault="00E52853" w:rsidP="006B2DBA">
      <w:r>
        <w:t>What are you willing to do (Not the org</w:t>
      </w:r>
      <w:r w:rsidR="00FD5FEA">
        <w:t xml:space="preserve">anizing) </w:t>
      </w:r>
      <w:r w:rsidR="00C92731">
        <w:t>coalitions?</w:t>
      </w:r>
    </w:p>
    <w:p w14:paraId="3F487E57" w14:textId="7A329723" w:rsidR="00FD5FEA" w:rsidRDefault="00FD5FEA" w:rsidP="006B2DBA">
      <w:r>
        <w:t>(Highlander Library of Organizers</w:t>
      </w:r>
      <w:r w:rsidR="00863E25">
        <w:t xml:space="preserve"> IAF)</w:t>
      </w:r>
    </w:p>
    <w:p w14:paraId="01DD24C9" w14:textId="1BD8EB4B" w:rsidR="00863E25" w:rsidRDefault="00863E25" w:rsidP="006B2DBA"/>
    <w:p w14:paraId="6BC75F88" w14:textId="7183653C" w:rsidR="00863E25" w:rsidRDefault="00863E25" w:rsidP="006B2DBA">
      <w:r>
        <w:t>Day 2.5/3</w:t>
      </w:r>
    </w:p>
    <w:p w14:paraId="16782EAB" w14:textId="4BA1B10D" w:rsidR="00863E25" w:rsidRDefault="00863E25" w:rsidP="006B2DBA">
      <w:r>
        <w:t>Campaign Design and Plan</w:t>
      </w:r>
    </w:p>
    <w:p w14:paraId="18C7452B" w14:textId="0B43D945" w:rsidR="006B2DBA" w:rsidRDefault="0058252E">
      <w:r>
        <w:t>Scenarios</w:t>
      </w:r>
    </w:p>
    <w:p w14:paraId="58BE1BB3" w14:textId="555D14DC" w:rsidR="00863E25" w:rsidRDefault="00863E25">
      <w:r>
        <w:t>Break out</w:t>
      </w:r>
    </w:p>
    <w:p w14:paraId="6EF61E60" w14:textId="3C2C39F3" w:rsidR="00863E25" w:rsidRDefault="00863E25">
      <w:r>
        <w:t>Nothing</w:t>
      </w:r>
    </w:p>
    <w:p w14:paraId="07B7E484" w14:textId="3559BEF4" w:rsidR="00863E25" w:rsidRDefault="0058252E">
      <w:r>
        <w:t>Issues</w:t>
      </w:r>
    </w:p>
    <w:p w14:paraId="1492E5E4" w14:textId="5D3DA4E4" w:rsidR="00863E25" w:rsidRDefault="00863E25">
      <w:r>
        <w:t>Working a 1:10 plan</w:t>
      </w:r>
    </w:p>
    <w:p w14:paraId="20EBB5D1" w14:textId="20214FD3" w:rsidR="00863E25" w:rsidRDefault="00863E25">
      <w:r>
        <w:t>Intro Coalitions</w:t>
      </w:r>
    </w:p>
    <w:p w14:paraId="39002499" w14:textId="77777777" w:rsidR="00863E25" w:rsidRDefault="00863E25"/>
    <w:p w14:paraId="6C50764B" w14:textId="4054550A" w:rsidR="00A8280C" w:rsidRDefault="00A8280C"/>
    <w:sectPr w:rsidR="00A82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F5AA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40731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98A"/>
    <w:rsid w:val="00054708"/>
    <w:rsid w:val="0018398A"/>
    <w:rsid w:val="0034252A"/>
    <w:rsid w:val="00354F42"/>
    <w:rsid w:val="004A71A8"/>
    <w:rsid w:val="0058252E"/>
    <w:rsid w:val="006109C5"/>
    <w:rsid w:val="006B2DBA"/>
    <w:rsid w:val="00721098"/>
    <w:rsid w:val="00863E25"/>
    <w:rsid w:val="00A261A9"/>
    <w:rsid w:val="00A3383E"/>
    <w:rsid w:val="00A8280C"/>
    <w:rsid w:val="00C92731"/>
    <w:rsid w:val="00E52853"/>
    <w:rsid w:val="00FD5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B0A2"/>
  <w15:chartTrackingRefBased/>
  <w15:docId w15:val="{718B5551-0B53-488B-A37F-34B7D04C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B7D73BB-AD6B-42AC-B3B9-2BD88B560D72}"/>
</file>

<file path=customXml/itemProps2.xml><?xml version="1.0" encoding="utf-8"?>
<ds:datastoreItem xmlns:ds="http://schemas.openxmlformats.org/officeDocument/2006/customXml" ds:itemID="{F686F72D-3172-4898-9066-F22816068941}"/>
</file>

<file path=customXml/itemProps3.xml><?xml version="1.0" encoding="utf-8"?>
<ds:datastoreItem xmlns:ds="http://schemas.openxmlformats.org/officeDocument/2006/customXml" ds:itemID="{6103B7EF-AD25-4C72-B1A3-25B5E9995C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Jeny Gardner [WYOEA]</dc:creator>
  <cp:keywords/>
  <dc:description/>
  <cp:lastModifiedBy>Jeny Gardner [WYOEA]</cp:lastModifiedBy>
  <cp:revision>2</cp:revision>
  <dcterms:created xsi:type="dcterms:W3CDTF">2022-06-16T16:20:00Z</dcterms:created>
  <dcterms:modified xsi:type="dcterms:W3CDTF">2022-06-16T16:20:00Z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