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4F98" w14:textId="77777777" w:rsidR="00B050C4" w:rsidRPr="00B050C4" w:rsidRDefault="00B050C4" w:rsidP="00B050C4">
      <w:pPr>
        <w:jc w:val="center"/>
        <w:rPr>
          <w:rFonts w:ascii="Amasis MT Pro Black" w:hAnsi="Amasis MT Pro Black"/>
          <w:sz w:val="32"/>
          <w:szCs w:val="32"/>
        </w:rPr>
      </w:pPr>
    </w:p>
    <w:p w14:paraId="0A0698A5" w14:textId="6DFC8D30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1700</w:t>
      </w:r>
    </w:p>
    <w:p w14:paraId="4DE764DA" w14:textId="7206CD80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1750</w:t>
      </w:r>
    </w:p>
    <w:p w14:paraId="4114F129" w14:textId="77777777" w:rsidR="00B050C4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5B74964C" w14:textId="77777777" w:rsidR="00B050C4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22B6CABC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1800</w:t>
      </w:r>
    </w:p>
    <w:p w14:paraId="598C6211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799B02DC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1850</w:t>
      </w:r>
    </w:p>
    <w:p w14:paraId="4AC9A636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34FA3BDC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1900</w:t>
      </w:r>
    </w:p>
    <w:p w14:paraId="7ED74361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0BC3D73B" w14:textId="1B5CF77D" w:rsidR="00B050C4" w:rsidRP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1910</w:t>
      </w:r>
    </w:p>
    <w:p w14:paraId="7324AE60" w14:textId="5B5B36A4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20</w:t>
      </w: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30</w:t>
      </w:r>
    </w:p>
    <w:p w14:paraId="61427EB3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4F039389" w14:textId="252220FD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40</w:t>
      </w: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50</w:t>
      </w:r>
    </w:p>
    <w:p w14:paraId="573FC7EF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44E5FB82" w14:textId="38ED569B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60</w:t>
      </w: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70</w:t>
      </w:r>
    </w:p>
    <w:p w14:paraId="45EE8258" w14:textId="77777777" w:rsidR="00B050C4" w:rsidRPr="003C558F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6A0B34D2" w14:textId="7FEF5356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80</w:t>
      </w:r>
      <w:r>
        <w:rPr>
          <w:rFonts w:ascii="Amasis MT Pro Black" w:hAnsi="Amasis MT Pro Black"/>
          <w:sz w:val="500"/>
          <w:szCs w:val="500"/>
        </w:rPr>
        <w:lastRenderedPageBreak/>
        <w:t>19</w:t>
      </w:r>
      <w:r>
        <w:rPr>
          <w:rFonts w:ascii="Amasis MT Pro Black" w:hAnsi="Amasis MT Pro Black"/>
          <w:sz w:val="500"/>
          <w:szCs w:val="500"/>
        </w:rPr>
        <w:t>90</w:t>
      </w:r>
    </w:p>
    <w:p w14:paraId="4AF647BC" w14:textId="77777777" w:rsidR="00B050C4" w:rsidRPr="00B5156A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65637A5A" w14:textId="77777777" w:rsidR="00B050C4" w:rsidRPr="00B5156A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286CEE62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2000</w:t>
      </w:r>
    </w:p>
    <w:p w14:paraId="7601EFDA" w14:textId="77777777" w:rsidR="00B050C4" w:rsidRPr="00B5156A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435B7E9F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2010</w:t>
      </w:r>
    </w:p>
    <w:p w14:paraId="2815807D" w14:textId="77777777" w:rsidR="00B050C4" w:rsidRPr="00B5156A" w:rsidRDefault="00B050C4" w:rsidP="00B050C4">
      <w:pPr>
        <w:jc w:val="center"/>
        <w:rPr>
          <w:rFonts w:ascii="Amasis MT Pro Black" w:hAnsi="Amasis MT Pro Black"/>
          <w:sz w:val="150"/>
          <w:szCs w:val="150"/>
        </w:rPr>
      </w:pPr>
    </w:p>
    <w:p w14:paraId="5BEF165F" w14:textId="77777777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t>2020</w:t>
      </w:r>
    </w:p>
    <w:p w14:paraId="181CB07D" w14:textId="27E75DD0" w:rsidR="00B050C4" w:rsidRDefault="00B050C4" w:rsidP="00B050C4">
      <w:pPr>
        <w:jc w:val="center"/>
        <w:rPr>
          <w:rFonts w:ascii="Amasis MT Pro Black" w:hAnsi="Amasis MT Pro Black"/>
          <w:sz w:val="500"/>
          <w:szCs w:val="500"/>
        </w:rPr>
      </w:pPr>
      <w:r>
        <w:rPr>
          <w:rFonts w:ascii="Amasis MT Pro Black" w:hAnsi="Amasis MT Pro Black"/>
          <w:sz w:val="500"/>
          <w:szCs w:val="500"/>
        </w:rPr>
        <w:lastRenderedPageBreak/>
        <w:t>2025</w:t>
      </w:r>
    </w:p>
    <w:p w14:paraId="31C4F2A2" w14:textId="77777777" w:rsidR="00B050C4" w:rsidRDefault="00B050C4"/>
    <w:sectPr w:rsidR="00B050C4" w:rsidSect="00B050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C4"/>
    <w:rsid w:val="00B050C4"/>
    <w:rsid w:val="00C7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AC3DC"/>
  <w15:chartTrackingRefBased/>
  <w15:docId w15:val="{F0BAB515-1ADF-485F-A552-E3C8454E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0C4"/>
  </w:style>
  <w:style w:type="paragraph" w:styleId="Heading1">
    <w:name w:val="heading 1"/>
    <w:basedOn w:val="Normal"/>
    <w:next w:val="Normal"/>
    <w:link w:val="Heading1Char"/>
    <w:uiPriority w:val="9"/>
    <w:qFormat/>
    <w:rsid w:val="00B05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3672F95-4534-4FCC-90C2-282B2A053C38}"/>
</file>

<file path=customXml/itemProps2.xml><?xml version="1.0" encoding="utf-8"?>
<ds:datastoreItem xmlns:ds="http://schemas.openxmlformats.org/officeDocument/2006/customXml" ds:itemID="{D854A667-AE40-41FC-88CD-B7429A540E2B}"/>
</file>

<file path=customXml/itemProps3.xml><?xml version="1.0" encoding="utf-8"?>
<ds:datastoreItem xmlns:ds="http://schemas.openxmlformats.org/officeDocument/2006/customXml" ds:itemID="{1E99B72D-301F-47D9-B80D-E4D202E0D9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Moretz, Dawn [MD]</dc:creator>
  <cp:keywords/>
  <dc:description/>
  <cp:lastModifiedBy>Moretz, Dawn [MD]</cp:lastModifiedBy>
  <cp:revision>1</cp:revision>
  <dcterms:created xsi:type="dcterms:W3CDTF">2025-03-26T18:27:00Z</dcterms:created>
  <dcterms:modified xsi:type="dcterms:W3CDTF">2025-03-26T18:30:00Z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